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2757"/>
        <w:gridCol w:w="3437"/>
      </w:tblGrid>
      <w:tr w:rsidR="00190371" w14:paraId="4CA69ED8" w14:textId="77777777" w:rsidTr="00D41D3E">
        <w:trPr>
          <w:trHeight w:val="203"/>
        </w:trPr>
        <w:tc>
          <w:tcPr>
            <w:tcW w:w="2966" w:type="dxa"/>
          </w:tcPr>
          <w:p w14:paraId="5E4C9EA2" w14:textId="77777777" w:rsidR="00E7306F" w:rsidRDefault="00E7306F">
            <w:r>
              <w:rPr>
                <w:noProof/>
              </w:rPr>
              <w:drawing>
                <wp:inline distT="0" distB="0" distL="0" distR="0" wp14:anchorId="7435A5C6" wp14:editId="409BB83B">
                  <wp:extent cx="1599997" cy="1623642"/>
                  <wp:effectExtent l="0" t="0" r="63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0-10-05 at 2.30.15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63" cy="1656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</w:tcPr>
          <w:p w14:paraId="0A5C60B1" w14:textId="77777777" w:rsidR="00E7306F" w:rsidRPr="00162A43" w:rsidRDefault="00162A43" w:rsidP="00162A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62A43">
              <w:rPr>
                <w:rFonts w:ascii="Comic Sans MS" w:hAnsi="Comic Sans MS"/>
                <w:sz w:val="40"/>
                <w:szCs w:val="40"/>
              </w:rPr>
              <w:t>A-maze-ing</w:t>
            </w:r>
          </w:p>
          <w:p w14:paraId="404A98D6" w14:textId="77777777" w:rsidR="00162A43" w:rsidRPr="00162A43" w:rsidRDefault="00162A43" w:rsidP="00162A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62A43">
              <w:rPr>
                <w:rFonts w:ascii="Comic Sans MS" w:hAnsi="Comic Sans MS"/>
                <w:sz w:val="40"/>
                <w:szCs w:val="40"/>
              </w:rPr>
              <w:t>Maze</w:t>
            </w:r>
          </w:p>
          <w:p w14:paraId="197084B1" w14:textId="77777777" w:rsidR="00162A43" w:rsidRPr="00162A43" w:rsidRDefault="00162A43" w:rsidP="00162A4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62A43">
              <w:rPr>
                <w:rFonts w:ascii="Comic Sans MS" w:hAnsi="Comic Sans MS"/>
                <w:sz w:val="40"/>
                <w:szCs w:val="40"/>
              </w:rPr>
              <w:t>STEAM</w:t>
            </w:r>
          </w:p>
          <w:p w14:paraId="3C6E9DFE" w14:textId="54C83924" w:rsidR="00162A43" w:rsidRDefault="00162A43" w:rsidP="00162A43">
            <w:pPr>
              <w:jc w:val="center"/>
            </w:pPr>
            <w:r w:rsidRPr="00162A43">
              <w:rPr>
                <w:rFonts w:ascii="Comic Sans MS" w:hAnsi="Comic Sans MS"/>
                <w:sz w:val="40"/>
                <w:szCs w:val="40"/>
              </w:rPr>
              <w:t>Challenge</w:t>
            </w:r>
          </w:p>
        </w:tc>
        <w:tc>
          <w:tcPr>
            <w:tcW w:w="3437" w:type="dxa"/>
          </w:tcPr>
          <w:p w14:paraId="7AAFFDC0" w14:textId="77777777" w:rsidR="00E7306F" w:rsidRDefault="00E7306F">
            <w:r>
              <w:rPr>
                <w:noProof/>
              </w:rPr>
              <w:drawing>
                <wp:inline distT="0" distB="0" distL="0" distR="0" wp14:anchorId="6C386F91" wp14:editId="4C1CEC03">
                  <wp:extent cx="2045335" cy="160268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20-10-05 at 2.30.06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754" cy="1632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58B484" w14:textId="1815D7F3" w:rsidR="000223DE" w:rsidRDefault="00190371" w:rsidP="00190371">
      <w:pPr>
        <w:pStyle w:val="NormalWeb"/>
        <w:rPr>
          <w:rFonts w:ascii="Comic Sans MS" w:hAnsi="Comic Sans MS"/>
          <w:sz w:val="28"/>
          <w:szCs w:val="28"/>
        </w:rPr>
      </w:pPr>
      <w:r w:rsidRPr="00A53FDA">
        <w:rPr>
          <w:rFonts w:ascii="Comic Sans MS" w:hAnsi="Comic Sans MS"/>
          <w:sz w:val="28"/>
          <w:szCs w:val="28"/>
        </w:rPr>
        <w:t xml:space="preserve">A </w:t>
      </w:r>
      <w:r w:rsidRPr="00A53FDA">
        <w:rPr>
          <w:rFonts w:ascii="Comic Sans MS" w:hAnsi="Comic Sans MS"/>
          <w:b/>
          <w:bCs/>
          <w:sz w:val="28"/>
          <w:szCs w:val="28"/>
        </w:rPr>
        <w:t xml:space="preserve">maze </w:t>
      </w:r>
      <w:r w:rsidRPr="00A53FDA">
        <w:rPr>
          <w:rFonts w:ascii="Comic Sans MS" w:hAnsi="Comic Sans MS"/>
          <w:sz w:val="28"/>
          <w:szCs w:val="28"/>
        </w:rPr>
        <w:t xml:space="preserve">is a network of paths. Mazes are usually designed as a puzzle through which something has to find their way. Most mazes also have a </w:t>
      </w:r>
      <w:r w:rsidRPr="00A53FDA">
        <w:rPr>
          <w:rFonts w:ascii="Comic Sans MS" w:hAnsi="Comic Sans MS"/>
          <w:b/>
          <w:bCs/>
          <w:sz w:val="28"/>
          <w:szCs w:val="28"/>
        </w:rPr>
        <w:t xml:space="preserve">start </w:t>
      </w:r>
      <w:r w:rsidRPr="00A53FDA">
        <w:rPr>
          <w:rFonts w:ascii="Comic Sans MS" w:hAnsi="Comic Sans MS"/>
          <w:sz w:val="28"/>
          <w:szCs w:val="28"/>
        </w:rPr>
        <w:t xml:space="preserve">and a </w:t>
      </w:r>
      <w:r w:rsidRPr="00A53FDA">
        <w:rPr>
          <w:rFonts w:ascii="Comic Sans MS" w:hAnsi="Comic Sans MS"/>
          <w:b/>
          <w:bCs/>
          <w:sz w:val="28"/>
          <w:szCs w:val="28"/>
        </w:rPr>
        <w:t>finish</w:t>
      </w:r>
      <w:r w:rsidRPr="00A53FDA">
        <w:rPr>
          <w:rFonts w:ascii="Comic Sans MS" w:hAnsi="Comic Sans MS"/>
          <w:sz w:val="28"/>
          <w:szCs w:val="28"/>
        </w:rPr>
        <w:t xml:space="preserve">. </w:t>
      </w:r>
    </w:p>
    <w:p w14:paraId="31B749DE" w14:textId="5F9986B7" w:rsidR="00631219" w:rsidRDefault="00631219" w:rsidP="00631219">
      <w:pPr>
        <w:pStyle w:val="NormalWeb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Design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6653"/>
      </w:tblGrid>
      <w:tr w:rsidR="00631219" w14:paraId="5734B61A" w14:textId="77777777" w:rsidTr="0044482B">
        <w:tc>
          <w:tcPr>
            <w:tcW w:w="2697" w:type="dxa"/>
          </w:tcPr>
          <w:p w14:paraId="643B84AC" w14:textId="7273AE72" w:rsidR="000223DE" w:rsidRDefault="000223DE" w:rsidP="0044482B">
            <w:pPr>
              <w:pStyle w:val="NormalWeb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5AF83463" wp14:editId="02A0813C">
                  <wp:extent cx="1436694" cy="1386840"/>
                  <wp:effectExtent l="0" t="0" r="11430" b="1016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20-10-03 at 10.39.31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1" cy="1404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3" w:type="dxa"/>
          </w:tcPr>
          <w:p w14:paraId="3F9FB3FB" w14:textId="77777777" w:rsidR="000223DE" w:rsidRPr="00FC129D" w:rsidRDefault="000223DE" w:rsidP="000223DE">
            <w:pPr>
              <w:pStyle w:val="NormalWeb"/>
              <w:rPr>
                <w:rFonts w:ascii="Comic Sans MS" w:hAnsi="Comic Sans MS"/>
                <w:bCs/>
                <w:sz w:val="28"/>
                <w:szCs w:val="28"/>
              </w:rPr>
            </w:pPr>
            <w:r w:rsidRPr="00FC129D">
              <w:rPr>
                <w:rFonts w:ascii="Comic Sans MS" w:hAnsi="Comic Sans MS"/>
                <w:bCs/>
                <w:sz w:val="28"/>
                <w:szCs w:val="28"/>
              </w:rPr>
              <w:t>Can you design, build, and test a maze that acts as a network of paths for a marble to move from the start to the finish?</w:t>
            </w:r>
          </w:p>
          <w:p w14:paraId="5A5DAFF8" w14:textId="77777777" w:rsidR="000223DE" w:rsidRPr="00FC129D" w:rsidRDefault="000223DE" w:rsidP="00190371">
            <w:pPr>
              <w:pStyle w:val="NormalWeb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31219" w14:paraId="171E3A9F" w14:textId="77777777" w:rsidTr="0044482B">
        <w:tc>
          <w:tcPr>
            <w:tcW w:w="2697" w:type="dxa"/>
          </w:tcPr>
          <w:p w14:paraId="1C3AEAB3" w14:textId="3B4F31D5" w:rsidR="000223DE" w:rsidRDefault="000223DE" w:rsidP="0044482B">
            <w:pPr>
              <w:pStyle w:val="NormalWeb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68379703" wp14:editId="63A2714F">
                  <wp:extent cx="1390112" cy="134874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20-10-03 at 10.39.5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443" cy="138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3" w:type="dxa"/>
          </w:tcPr>
          <w:p w14:paraId="2A27A47C" w14:textId="3F7DFDF6" w:rsidR="00FC129D" w:rsidRPr="00FC129D" w:rsidRDefault="00FC129D" w:rsidP="00FC129D">
            <w:pPr>
              <w:pStyle w:val="NormalWeb"/>
              <w:rPr>
                <w:rFonts w:ascii="Comic Sans MS" w:hAnsi="Comic Sans MS"/>
                <w:sz w:val="28"/>
                <w:szCs w:val="28"/>
              </w:rPr>
            </w:pPr>
            <w:r w:rsidRPr="00FC129D">
              <w:rPr>
                <w:rFonts w:ascii="Comic Sans MS" w:hAnsi="Comic Sans MS"/>
                <w:sz w:val="28"/>
                <w:szCs w:val="28"/>
              </w:rPr>
              <w:t xml:space="preserve">After learning about mazes, </w:t>
            </w:r>
            <w:r w:rsidR="007B0F45">
              <w:rPr>
                <w:rFonts w:ascii="Comic Sans MS" w:hAnsi="Comic Sans MS"/>
                <w:b/>
                <w:bCs/>
                <w:sz w:val="28"/>
                <w:szCs w:val="28"/>
              </w:rPr>
              <w:t>imagine</w:t>
            </w:r>
            <w:r w:rsidRPr="00FC129D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FC129D">
              <w:rPr>
                <w:rFonts w:ascii="Comic Sans MS" w:hAnsi="Comic Sans MS"/>
                <w:sz w:val="28"/>
                <w:szCs w:val="28"/>
              </w:rPr>
              <w:t xml:space="preserve">a maze that provides a network of paths for a marble. </w:t>
            </w:r>
          </w:p>
          <w:p w14:paraId="1B4A940B" w14:textId="77777777" w:rsidR="000223DE" w:rsidRPr="00FC129D" w:rsidRDefault="000223DE" w:rsidP="00190371">
            <w:pPr>
              <w:pStyle w:val="NormalWeb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31219" w14:paraId="4A7B35FD" w14:textId="77777777" w:rsidTr="0044482B">
        <w:tc>
          <w:tcPr>
            <w:tcW w:w="2697" w:type="dxa"/>
          </w:tcPr>
          <w:p w14:paraId="7DBBAA51" w14:textId="648A868A" w:rsidR="000223DE" w:rsidRDefault="00BC2AF5" w:rsidP="0044482B">
            <w:pPr>
              <w:pStyle w:val="NormalWeb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1584479" wp14:editId="3F970D7D">
                  <wp:extent cx="1548346" cy="1488440"/>
                  <wp:effectExtent l="0" t="0" r="1270" b="1016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020-10-03 at 10.39.10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541" cy="1535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3" w:type="dxa"/>
          </w:tcPr>
          <w:p w14:paraId="3B96B79B" w14:textId="200E8509" w:rsidR="00FC129D" w:rsidRDefault="00FC129D" w:rsidP="00FC12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your </w:t>
            </w:r>
            <w:r w:rsidRPr="007B0F45">
              <w:rPr>
                <w:rFonts w:ascii="Comic Sans MS" w:hAnsi="Comic Sans MS"/>
                <w:b/>
              </w:rPr>
              <w:t>plan</w:t>
            </w:r>
            <w:r>
              <w:rPr>
                <w:rFonts w:ascii="Comic Sans MS" w:hAnsi="Comic Sans MS"/>
              </w:rPr>
              <w:t xml:space="preserve"> directly on the base.</w:t>
            </w:r>
          </w:p>
          <w:p w14:paraId="48BB87CB" w14:textId="77777777" w:rsidR="00FC129D" w:rsidRPr="00A53FDA" w:rsidRDefault="00FC129D" w:rsidP="00FC129D">
            <w:pPr>
              <w:rPr>
                <w:rFonts w:ascii="Comic Sans MS" w:hAnsi="Comic Sans MS"/>
              </w:rPr>
            </w:pPr>
            <w:r w:rsidRPr="00A53FDA">
              <w:rPr>
                <w:rFonts w:ascii="Comic Sans MS" w:hAnsi="Comic Sans MS"/>
              </w:rPr>
              <w:t>You will need:</w:t>
            </w:r>
          </w:p>
          <w:p w14:paraId="5D5541AC" w14:textId="4D93936D" w:rsidR="00FC129D" w:rsidRPr="00A53FDA" w:rsidRDefault="00FC129D" w:rsidP="00FC129D">
            <w:pPr>
              <w:rPr>
                <w:rFonts w:ascii="Comic Sans MS" w:hAnsi="Comic Sans MS"/>
              </w:rPr>
            </w:pPr>
            <w:r w:rsidRPr="00A53FDA">
              <w:rPr>
                <w:rFonts w:ascii="Comic Sans MS" w:hAnsi="Comic Sans MS"/>
              </w:rPr>
              <w:t>A marble or very small ball</w:t>
            </w:r>
            <w:r w:rsidR="00586DDE">
              <w:rPr>
                <w:rFonts w:ascii="Comic Sans MS" w:hAnsi="Comic Sans MS"/>
              </w:rPr>
              <w:t>, scissors</w:t>
            </w:r>
          </w:p>
          <w:p w14:paraId="2AC555E7" w14:textId="6B8EDE66" w:rsidR="00FC129D" w:rsidRPr="00A53FDA" w:rsidRDefault="00FC129D" w:rsidP="00FC129D">
            <w:pPr>
              <w:rPr>
                <w:rFonts w:ascii="Comic Sans MS" w:hAnsi="Comic Sans MS"/>
              </w:rPr>
            </w:pPr>
            <w:r w:rsidRPr="00A53FDA">
              <w:rPr>
                <w:rFonts w:ascii="Comic Sans MS" w:hAnsi="Comic Sans MS"/>
              </w:rPr>
              <w:t>For the</w:t>
            </w:r>
            <w:r w:rsidRPr="00A53FDA">
              <w:rPr>
                <w:rFonts w:ascii="Comic Sans MS" w:hAnsi="Comic Sans MS"/>
                <w:b/>
              </w:rPr>
              <w:t xml:space="preserve"> base</w:t>
            </w:r>
            <w:r w:rsidRPr="00A53FDA">
              <w:rPr>
                <w:rFonts w:ascii="Comic Sans MS" w:hAnsi="Comic Sans MS"/>
              </w:rPr>
              <w:t>: a cardboard box, shoe box, paper plate, poster board, Lego board</w:t>
            </w:r>
            <w:r>
              <w:rPr>
                <w:rFonts w:ascii="Comic Sans MS" w:hAnsi="Comic Sans MS"/>
              </w:rPr>
              <w:t xml:space="preserve"> (choose one)</w:t>
            </w:r>
          </w:p>
          <w:p w14:paraId="6F7D4067" w14:textId="62F6DFAC" w:rsidR="00FC129D" w:rsidRPr="00A53FDA" w:rsidRDefault="00FC129D" w:rsidP="00FC129D">
            <w:pPr>
              <w:rPr>
                <w:rFonts w:ascii="Comic Sans MS" w:hAnsi="Comic Sans MS"/>
              </w:rPr>
            </w:pPr>
            <w:r w:rsidRPr="00A53FDA">
              <w:rPr>
                <w:rFonts w:ascii="Comic Sans MS" w:hAnsi="Comic Sans MS"/>
              </w:rPr>
              <w:t xml:space="preserve">For the </w:t>
            </w:r>
            <w:r w:rsidRPr="00A53FDA">
              <w:rPr>
                <w:rFonts w:ascii="Comic Sans MS" w:hAnsi="Comic Sans MS"/>
                <w:b/>
              </w:rPr>
              <w:t>dividers</w:t>
            </w:r>
            <w:r w:rsidRPr="00A53FDA">
              <w:rPr>
                <w:rFonts w:ascii="Comic Sans MS" w:hAnsi="Comic Sans MS"/>
              </w:rPr>
              <w:t>: folded paper, strips of cardboard, straws, Lego blocks, connecting blocks</w:t>
            </w:r>
            <w:r>
              <w:rPr>
                <w:rFonts w:ascii="Comic Sans MS" w:hAnsi="Comic Sans MS"/>
              </w:rPr>
              <w:t xml:space="preserve"> (choose one)</w:t>
            </w:r>
          </w:p>
          <w:p w14:paraId="00FE955D" w14:textId="17B6742D" w:rsidR="000223DE" w:rsidRDefault="00FC129D" w:rsidP="00FC129D">
            <w:pPr>
              <w:rPr>
                <w:rFonts w:ascii="Comic Sans MS" w:hAnsi="Comic Sans MS"/>
              </w:rPr>
            </w:pPr>
            <w:r w:rsidRPr="00A53FDA">
              <w:rPr>
                <w:rFonts w:ascii="Comic Sans MS" w:hAnsi="Comic Sans MS"/>
              </w:rPr>
              <w:t>For the</w:t>
            </w:r>
            <w:r w:rsidRPr="00A53FDA">
              <w:rPr>
                <w:rFonts w:ascii="Comic Sans MS" w:hAnsi="Comic Sans MS"/>
                <w:b/>
              </w:rPr>
              <w:t xml:space="preserve"> adhesive</w:t>
            </w:r>
            <w:r w:rsidRPr="00A53FDA">
              <w:rPr>
                <w:rFonts w:ascii="Comic Sans MS" w:hAnsi="Comic Sans MS"/>
              </w:rPr>
              <w:t>: glue, glue sticks, tape</w:t>
            </w:r>
            <w:r w:rsidR="00586DDE">
              <w:rPr>
                <w:rFonts w:ascii="Comic Sans MS" w:hAnsi="Comic Sans MS"/>
              </w:rPr>
              <w:t xml:space="preserve"> </w:t>
            </w:r>
          </w:p>
          <w:p w14:paraId="2381ED59" w14:textId="681267EF" w:rsidR="00FC129D" w:rsidRPr="00FC129D" w:rsidRDefault="00FC129D" w:rsidP="00FC129D">
            <w:pPr>
              <w:rPr>
                <w:rFonts w:ascii="Comic Sans MS" w:hAnsi="Comic Sans MS"/>
              </w:rPr>
            </w:pPr>
          </w:p>
        </w:tc>
        <w:bookmarkStart w:id="0" w:name="_GoBack"/>
        <w:bookmarkEnd w:id="0"/>
      </w:tr>
      <w:tr w:rsidR="00631219" w14:paraId="232B8E81" w14:textId="77777777" w:rsidTr="0044482B">
        <w:tc>
          <w:tcPr>
            <w:tcW w:w="2697" w:type="dxa"/>
          </w:tcPr>
          <w:p w14:paraId="44174108" w14:textId="6BF018FC" w:rsidR="000223DE" w:rsidRDefault="00631219" w:rsidP="00190371">
            <w:pPr>
              <w:pStyle w:val="NormalWeb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lastRenderedPageBreak/>
              <w:drawing>
                <wp:inline distT="0" distB="0" distL="0" distR="0" wp14:anchorId="74FB7707" wp14:editId="6A06E42C">
                  <wp:extent cx="1575435" cy="1545896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 Shot 2020-10-03 at 10.38.16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791" cy="158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3" w:type="dxa"/>
          </w:tcPr>
          <w:p w14:paraId="722F79D3" w14:textId="77777777" w:rsidR="00414650" w:rsidRDefault="0044482B" w:rsidP="00414650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44482B">
              <w:rPr>
                <w:rFonts w:ascii="Comic Sans MS" w:hAnsi="Comic Sans MS"/>
                <w:sz w:val="22"/>
                <w:szCs w:val="22"/>
              </w:rPr>
              <w:t xml:space="preserve">Using the materials provided and your plan, </w:t>
            </w:r>
            <w:r w:rsidRPr="0044482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construct </w:t>
            </w:r>
            <w:r w:rsidRPr="0044482B">
              <w:rPr>
                <w:rFonts w:ascii="Comic Sans MS" w:hAnsi="Comic Sans MS"/>
                <w:sz w:val="22"/>
                <w:szCs w:val="22"/>
              </w:rPr>
              <w:t xml:space="preserve">your maze. Your maze should include a start and a finish and a </w:t>
            </w:r>
            <w:r w:rsidRPr="0044482B">
              <w:rPr>
                <w:rFonts w:ascii="Comic Sans MS" w:hAnsi="Comic Sans MS"/>
                <w:b/>
                <w:bCs/>
                <w:sz w:val="22"/>
                <w:szCs w:val="22"/>
              </w:rPr>
              <w:t>square</w:t>
            </w:r>
            <w:r w:rsidRPr="0044482B">
              <w:rPr>
                <w:rFonts w:ascii="Comic Sans MS" w:hAnsi="Comic Sans MS"/>
                <w:sz w:val="22"/>
                <w:szCs w:val="22"/>
              </w:rPr>
              <w:t xml:space="preserve">, </w:t>
            </w:r>
            <w:r w:rsidRPr="0044482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rectangle </w:t>
            </w:r>
            <w:r w:rsidRPr="0044482B">
              <w:rPr>
                <w:rFonts w:ascii="Comic Sans MS" w:hAnsi="Comic Sans MS"/>
                <w:sz w:val="22"/>
                <w:szCs w:val="22"/>
              </w:rPr>
              <w:t xml:space="preserve">and </w:t>
            </w:r>
            <w:r w:rsidRPr="0044482B">
              <w:rPr>
                <w:rFonts w:ascii="Comic Sans MS" w:hAnsi="Comic Sans MS"/>
                <w:b/>
                <w:bCs/>
                <w:sz w:val="22"/>
                <w:szCs w:val="22"/>
              </w:rPr>
              <w:t>triangle</w:t>
            </w:r>
            <w:r w:rsidRPr="0044482B">
              <w:rPr>
                <w:rFonts w:ascii="Comic Sans MS" w:hAnsi="Comic Sans MS"/>
                <w:sz w:val="22"/>
                <w:szCs w:val="22"/>
              </w:rPr>
              <w:t xml:space="preserve">. </w:t>
            </w:r>
          </w:p>
          <w:p w14:paraId="4B269B95" w14:textId="4723F14A" w:rsidR="000223DE" w:rsidRPr="00631219" w:rsidRDefault="00631219" w:rsidP="00190371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631219">
              <w:rPr>
                <w:rFonts w:ascii="Comic Sans MS" w:hAnsi="Comic Sans MS"/>
                <w:sz w:val="22"/>
                <w:szCs w:val="22"/>
              </w:rPr>
              <w:t xml:space="preserve">Once your maze is constructed, carefully </w:t>
            </w:r>
            <w:r w:rsidRPr="00631219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test </w:t>
            </w:r>
            <w:r w:rsidRPr="00631219">
              <w:rPr>
                <w:rFonts w:ascii="Comic Sans MS" w:hAnsi="Comic Sans MS"/>
                <w:sz w:val="22"/>
                <w:szCs w:val="22"/>
              </w:rPr>
              <w:t>it with your marble and see if acts properly as a network for paths. Observe and record how the marble responds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  <w:r w:rsidRPr="00631219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631219" w:rsidRPr="004250AC" w14:paraId="23D1BBE5" w14:textId="77777777" w:rsidTr="0044482B">
        <w:tc>
          <w:tcPr>
            <w:tcW w:w="2697" w:type="dxa"/>
          </w:tcPr>
          <w:p w14:paraId="5906A981" w14:textId="1C8E6705" w:rsidR="000223DE" w:rsidRPr="004250AC" w:rsidRDefault="00631219" w:rsidP="00631219">
            <w:pPr>
              <w:pStyle w:val="NormalWeb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250AC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1E12E4AA" wp14:editId="55DB09ED">
                  <wp:extent cx="1461135" cy="1441522"/>
                  <wp:effectExtent l="0" t="0" r="12065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20-10-03 at 10.38.48 P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48" cy="1489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3" w:type="dxa"/>
          </w:tcPr>
          <w:p w14:paraId="6FA18E01" w14:textId="0EBA7D3B" w:rsidR="000223DE" w:rsidRPr="004250AC" w:rsidRDefault="00631219" w:rsidP="00190371">
            <w:pPr>
              <w:pStyle w:val="NormalWeb"/>
              <w:rPr>
                <w:rFonts w:ascii="Comic Sans MS" w:hAnsi="Comic Sans MS"/>
                <w:sz w:val="28"/>
                <w:szCs w:val="28"/>
              </w:rPr>
            </w:pPr>
            <w:r w:rsidRPr="004250AC">
              <w:rPr>
                <w:rFonts w:ascii="Comic Sans MS" w:hAnsi="Comic Sans MS"/>
                <w:sz w:val="28"/>
                <w:szCs w:val="28"/>
              </w:rPr>
              <w:t xml:space="preserve">Did your maze work? Can you </w:t>
            </w:r>
            <w:r w:rsidRPr="007B0F45">
              <w:rPr>
                <w:rFonts w:ascii="Comic Sans MS" w:hAnsi="Comic Sans MS"/>
                <w:b/>
                <w:sz w:val="28"/>
                <w:szCs w:val="28"/>
              </w:rPr>
              <w:t>improve</w:t>
            </w:r>
            <w:r w:rsidRPr="004250AC">
              <w:rPr>
                <w:rFonts w:ascii="Comic Sans MS" w:hAnsi="Comic Sans MS"/>
                <w:sz w:val="28"/>
                <w:szCs w:val="28"/>
              </w:rPr>
              <w:t xml:space="preserve"> it? </w:t>
            </w:r>
            <w:r w:rsidR="00707B47" w:rsidRPr="004250AC">
              <w:rPr>
                <w:rFonts w:ascii="Comic Sans MS" w:hAnsi="Comic Sans MS"/>
                <w:sz w:val="28"/>
                <w:szCs w:val="28"/>
              </w:rPr>
              <w:t xml:space="preserve">Evaluate. </w:t>
            </w:r>
            <w:r w:rsidRPr="004250AC">
              <w:rPr>
                <w:rFonts w:ascii="Comic Sans MS" w:hAnsi="Comic Sans MS"/>
                <w:sz w:val="28"/>
                <w:szCs w:val="28"/>
              </w:rPr>
              <w:t>Makes corrections if necessary. Share your invention with a friend.</w:t>
            </w:r>
            <w:r w:rsidR="00707B47" w:rsidRPr="004250AC">
              <w:rPr>
                <w:rFonts w:ascii="Comic Sans MS" w:hAnsi="Comic Sans MS"/>
                <w:sz w:val="28"/>
                <w:szCs w:val="28"/>
              </w:rPr>
              <w:t xml:space="preserve"> Ask friends for comments and suggestions.</w:t>
            </w:r>
          </w:p>
        </w:tc>
      </w:tr>
    </w:tbl>
    <w:p w14:paraId="0C7FDC52" w14:textId="2033EA77" w:rsidR="00667C94" w:rsidRPr="004250AC" w:rsidRDefault="00667C94">
      <w:pPr>
        <w:rPr>
          <w:rFonts w:ascii="Comic Sans MS" w:hAnsi="Comic Sans MS"/>
          <w:sz w:val="28"/>
          <w:szCs w:val="28"/>
        </w:rPr>
      </w:pPr>
    </w:p>
    <w:p w14:paraId="30F78D18" w14:textId="45AD342C" w:rsidR="00631219" w:rsidRPr="004250AC" w:rsidRDefault="00631219">
      <w:pPr>
        <w:rPr>
          <w:rFonts w:ascii="Comic Sans MS" w:hAnsi="Comic Sans MS"/>
          <w:sz w:val="28"/>
          <w:szCs w:val="28"/>
        </w:rPr>
      </w:pPr>
      <w:r w:rsidRPr="004250AC">
        <w:rPr>
          <w:rFonts w:ascii="Comic Sans MS" w:hAnsi="Comic Sans MS"/>
          <w:sz w:val="28"/>
          <w:szCs w:val="28"/>
        </w:rPr>
        <w:t xml:space="preserve">Ask a family member or a friend to help you capture maze </w:t>
      </w:r>
      <w:r w:rsidR="004250AC">
        <w:rPr>
          <w:rFonts w:ascii="Comic Sans MS" w:hAnsi="Comic Sans MS"/>
          <w:sz w:val="28"/>
          <w:szCs w:val="28"/>
        </w:rPr>
        <w:t>in motion. Send your video via e-mail to me.</w:t>
      </w:r>
    </w:p>
    <w:sectPr w:rsidR="00631219" w:rsidRPr="004250AC" w:rsidSect="00471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31D6F"/>
    <w:multiLevelType w:val="multilevel"/>
    <w:tmpl w:val="B8F87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9476E"/>
    <w:multiLevelType w:val="multilevel"/>
    <w:tmpl w:val="2C5E6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6F"/>
    <w:rsid w:val="000033A4"/>
    <w:rsid w:val="0002020B"/>
    <w:rsid w:val="000223DE"/>
    <w:rsid w:val="0003295F"/>
    <w:rsid w:val="000623EB"/>
    <w:rsid w:val="00065573"/>
    <w:rsid w:val="000754D8"/>
    <w:rsid w:val="00080F79"/>
    <w:rsid w:val="00092728"/>
    <w:rsid w:val="000960AD"/>
    <w:rsid w:val="000B5155"/>
    <w:rsid w:val="000C360A"/>
    <w:rsid w:val="000E415D"/>
    <w:rsid w:val="000E4E38"/>
    <w:rsid w:val="00113152"/>
    <w:rsid w:val="00117F9E"/>
    <w:rsid w:val="00157DF6"/>
    <w:rsid w:val="00162A43"/>
    <w:rsid w:val="00175145"/>
    <w:rsid w:val="00190016"/>
    <w:rsid w:val="00190371"/>
    <w:rsid w:val="001A26EB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826CF"/>
    <w:rsid w:val="002856CF"/>
    <w:rsid w:val="00295BF6"/>
    <w:rsid w:val="002B2652"/>
    <w:rsid w:val="002C6147"/>
    <w:rsid w:val="002D5A3C"/>
    <w:rsid w:val="002D7ECB"/>
    <w:rsid w:val="002F0435"/>
    <w:rsid w:val="002F7820"/>
    <w:rsid w:val="00311C7D"/>
    <w:rsid w:val="00312DD0"/>
    <w:rsid w:val="00323A1F"/>
    <w:rsid w:val="00324304"/>
    <w:rsid w:val="00371682"/>
    <w:rsid w:val="00391CDE"/>
    <w:rsid w:val="0039789C"/>
    <w:rsid w:val="003B3B4B"/>
    <w:rsid w:val="003B7BBD"/>
    <w:rsid w:val="003C5C79"/>
    <w:rsid w:val="003C6DCA"/>
    <w:rsid w:val="003F1C4E"/>
    <w:rsid w:val="003F3F67"/>
    <w:rsid w:val="003F57CB"/>
    <w:rsid w:val="00401F4F"/>
    <w:rsid w:val="00402E0F"/>
    <w:rsid w:val="00414650"/>
    <w:rsid w:val="00423614"/>
    <w:rsid w:val="0042386F"/>
    <w:rsid w:val="004250AC"/>
    <w:rsid w:val="00427C9E"/>
    <w:rsid w:val="004358E7"/>
    <w:rsid w:val="00443198"/>
    <w:rsid w:val="0044482B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502730"/>
    <w:rsid w:val="00514B6A"/>
    <w:rsid w:val="00517447"/>
    <w:rsid w:val="00525BD4"/>
    <w:rsid w:val="00537511"/>
    <w:rsid w:val="00571083"/>
    <w:rsid w:val="005764F2"/>
    <w:rsid w:val="00586DDE"/>
    <w:rsid w:val="00590EE3"/>
    <w:rsid w:val="005C1B9E"/>
    <w:rsid w:val="006027BD"/>
    <w:rsid w:val="00624A6B"/>
    <w:rsid w:val="00631219"/>
    <w:rsid w:val="006313CC"/>
    <w:rsid w:val="0064088F"/>
    <w:rsid w:val="00667C94"/>
    <w:rsid w:val="0068581D"/>
    <w:rsid w:val="00691D40"/>
    <w:rsid w:val="00692478"/>
    <w:rsid w:val="006941A9"/>
    <w:rsid w:val="00694F76"/>
    <w:rsid w:val="00696CFE"/>
    <w:rsid w:val="006C097B"/>
    <w:rsid w:val="006D4965"/>
    <w:rsid w:val="00703256"/>
    <w:rsid w:val="00707B47"/>
    <w:rsid w:val="00711473"/>
    <w:rsid w:val="007172A4"/>
    <w:rsid w:val="007254D5"/>
    <w:rsid w:val="00755674"/>
    <w:rsid w:val="0075643F"/>
    <w:rsid w:val="007652E9"/>
    <w:rsid w:val="0077634B"/>
    <w:rsid w:val="00784651"/>
    <w:rsid w:val="00795A9A"/>
    <w:rsid w:val="007A22C1"/>
    <w:rsid w:val="007A7583"/>
    <w:rsid w:val="007B0F45"/>
    <w:rsid w:val="007B26A5"/>
    <w:rsid w:val="007C7A1D"/>
    <w:rsid w:val="007D67DD"/>
    <w:rsid w:val="007E1E4E"/>
    <w:rsid w:val="007E7770"/>
    <w:rsid w:val="007F6C35"/>
    <w:rsid w:val="008071F6"/>
    <w:rsid w:val="008359B9"/>
    <w:rsid w:val="00857B93"/>
    <w:rsid w:val="008721D6"/>
    <w:rsid w:val="00885048"/>
    <w:rsid w:val="0089502B"/>
    <w:rsid w:val="008A2B9B"/>
    <w:rsid w:val="008B18D0"/>
    <w:rsid w:val="008C5AFA"/>
    <w:rsid w:val="008D4F33"/>
    <w:rsid w:val="008F00B8"/>
    <w:rsid w:val="008F0174"/>
    <w:rsid w:val="008F52D0"/>
    <w:rsid w:val="00920F02"/>
    <w:rsid w:val="00927436"/>
    <w:rsid w:val="0096034E"/>
    <w:rsid w:val="009A40FF"/>
    <w:rsid w:val="009C09AA"/>
    <w:rsid w:val="009C7489"/>
    <w:rsid w:val="009D5709"/>
    <w:rsid w:val="00A14112"/>
    <w:rsid w:val="00A31EAA"/>
    <w:rsid w:val="00A326C1"/>
    <w:rsid w:val="00A46FC4"/>
    <w:rsid w:val="00A47DF7"/>
    <w:rsid w:val="00A53FDA"/>
    <w:rsid w:val="00A639C1"/>
    <w:rsid w:val="00A64FC8"/>
    <w:rsid w:val="00A6523F"/>
    <w:rsid w:val="00A747C4"/>
    <w:rsid w:val="00AB036C"/>
    <w:rsid w:val="00AB5593"/>
    <w:rsid w:val="00AF28E0"/>
    <w:rsid w:val="00AF47B5"/>
    <w:rsid w:val="00B03D1F"/>
    <w:rsid w:val="00B03D86"/>
    <w:rsid w:val="00B507FA"/>
    <w:rsid w:val="00B55DE6"/>
    <w:rsid w:val="00B665C0"/>
    <w:rsid w:val="00B75F6B"/>
    <w:rsid w:val="00B82CE7"/>
    <w:rsid w:val="00B83E3B"/>
    <w:rsid w:val="00BA1A9C"/>
    <w:rsid w:val="00BB18CD"/>
    <w:rsid w:val="00BC2AF5"/>
    <w:rsid w:val="00BD3FAA"/>
    <w:rsid w:val="00BD6A44"/>
    <w:rsid w:val="00BE1C6A"/>
    <w:rsid w:val="00BE3D2E"/>
    <w:rsid w:val="00C24AD5"/>
    <w:rsid w:val="00C35239"/>
    <w:rsid w:val="00C46A7E"/>
    <w:rsid w:val="00C51BE1"/>
    <w:rsid w:val="00C969A3"/>
    <w:rsid w:val="00CA369A"/>
    <w:rsid w:val="00CB3E43"/>
    <w:rsid w:val="00CB6D02"/>
    <w:rsid w:val="00CC41D3"/>
    <w:rsid w:val="00CE6E51"/>
    <w:rsid w:val="00D30466"/>
    <w:rsid w:val="00D37624"/>
    <w:rsid w:val="00D41D3E"/>
    <w:rsid w:val="00D43299"/>
    <w:rsid w:val="00D92496"/>
    <w:rsid w:val="00DA0786"/>
    <w:rsid w:val="00DD43EE"/>
    <w:rsid w:val="00DF26C1"/>
    <w:rsid w:val="00E02C6E"/>
    <w:rsid w:val="00E128E5"/>
    <w:rsid w:val="00E12EAB"/>
    <w:rsid w:val="00E459CE"/>
    <w:rsid w:val="00E57661"/>
    <w:rsid w:val="00E7226D"/>
    <w:rsid w:val="00E7306F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52D37"/>
    <w:rsid w:val="00F5430A"/>
    <w:rsid w:val="00F6715C"/>
    <w:rsid w:val="00F7186E"/>
    <w:rsid w:val="00F73411"/>
    <w:rsid w:val="00F73C62"/>
    <w:rsid w:val="00F74AF8"/>
    <w:rsid w:val="00F8236D"/>
    <w:rsid w:val="00F96366"/>
    <w:rsid w:val="00FA3E46"/>
    <w:rsid w:val="00FB4F28"/>
    <w:rsid w:val="00FC129D"/>
    <w:rsid w:val="00FC6A23"/>
    <w:rsid w:val="00FC791F"/>
    <w:rsid w:val="00F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150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67C9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0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1149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White</dc:creator>
  <cp:keywords/>
  <dc:description/>
  <cp:lastModifiedBy>Julie White</cp:lastModifiedBy>
  <cp:revision>3</cp:revision>
  <dcterms:created xsi:type="dcterms:W3CDTF">2020-10-12T16:47:00Z</dcterms:created>
  <dcterms:modified xsi:type="dcterms:W3CDTF">2020-10-12T16:51:00Z</dcterms:modified>
</cp:coreProperties>
</file>